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FC3E97" w:rsidP="004B4697">
      <w:pPr>
        <w:autoSpaceDE w:val="0"/>
        <w:autoSpaceDN w:val="0"/>
        <w:adjustRightInd w:val="0"/>
        <w:jc w:val="center"/>
      </w:pPr>
      <w:r>
        <w:t>April</w:t>
      </w:r>
      <w:r w:rsidR="007C2C80">
        <w:t xml:space="preserve"> </w:t>
      </w:r>
      <w:r>
        <w:t>5</w:t>
      </w:r>
      <w:r w:rsidR="004B2855">
        <w:t>, 2017</w:t>
      </w:r>
    </w:p>
    <w:p w:rsidR="004B4697" w:rsidRPr="001D2023" w:rsidRDefault="00FC3E97" w:rsidP="004B4697">
      <w:pPr>
        <w:autoSpaceDE w:val="0"/>
        <w:autoSpaceDN w:val="0"/>
        <w:adjustRightInd w:val="0"/>
        <w:jc w:val="center"/>
      </w:pPr>
      <w:r>
        <w:t>Minneapolis, MN</w:t>
      </w:r>
    </w:p>
    <w:p w:rsidR="004B4697" w:rsidRDefault="004B4697" w:rsidP="004B4697">
      <w:pPr>
        <w:autoSpaceDE w:val="0"/>
        <w:autoSpaceDN w:val="0"/>
        <w:adjustRightInd w:val="0"/>
        <w:rPr>
          <w:b/>
          <w:bCs/>
        </w:rPr>
      </w:pPr>
    </w:p>
    <w:p w:rsidR="00FE0D33" w:rsidRDefault="00FE0D33"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FC3E97">
        <w:rPr>
          <w:bCs/>
        </w:rPr>
        <w:t xml:space="preserve">Tammy </w:t>
      </w:r>
      <w:proofErr w:type="spellStart"/>
      <w:r w:rsidR="00FC3E97">
        <w:rPr>
          <w:bCs/>
        </w:rPr>
        <w:t>Aagard</w:t>
      </w:r>
      <w:proofErr w:type="spellEnd"/>
      <w:r w:rsidR="00FC3E97">
        <w:rPr>
          <w:bCs/>
        </w:rPr>
        <w:t xml:space="preserve">, </w:t>
      </w:r>
      <w:r w:rsidR="0062419A" w:rsidRPr="005D4186">
        <w:t xml:space="preserve">Jim </w:t>
      </w:r>
      <w:proofErr w:type="spellStart"/>
      <w:r w:rsidR="0062419A" w:rsidRPr="005D4186">
        <w:t>Bouse</w:t>
      </w:r>
      <w:proofErr w:type="spellEnd"/>
      <w:r w:rsidR="0062419A" w:rsidRPr="005D4186">
        <w:t>,</w:t>
      </w:r>
      <w:r w:rsidR="0062419A">
        <w:rPr>
          <w:b/>
          <w:bCs/>
        </w:rPr>
        <w:t xml:space="preserve"> </w:t>
      </w:r>
      <w:r w:rsidR="00B57E30" w:rsidRPr="005D4186">
        <w:t xml:space="preserve">Meredith </w:t>
      </w:r>
      <w:proofErr w:type="spellStart"/>
      <w:r w:rsidR="00B57E30" w:rsidRPr="005D4186">
        <w:t>Braz</w:t>
      </w:r>
      <w:proofErr w:type="spellEnd"/>
      <w:r w:rsidR="00B57E30" w:rsidRPr="005D4186">
        <w:t>,</w:t>
      </w:r>
      <w:r w:rsidR="00B57E30">
        <w:rPr>
          <w:b/>
          <w:bCs/>
        </w:rPr>
        <w:t xml:space="preserve"> </w:t>
      </w:r>
      <w:r w:rsidR="0062419A" w:rsidRPr="005D4186">
        <w:t xml:space="preserve">Jackie Carter, </w:t>
      </w:r>
      <w:r w:rsidR="0057204F" w:rsidRPr="005D4186">
        <w:t xml:space="preserve">Scott </w:t>
      </w:r>
      <w:proofErr w:type="spellStart"/>
      <w:r w:rsidR="0057204F" w:rsidRPr="005D4186">
        <w:t>Dittman</w:t>
      </w:r>
      <w:proofErr w:type="spellEnd"/>
      <w:r w:rsidR="0057204F" w:rsidRPr="005D4186">
        <w:t xml:space="preserve">, </w:t>
      </w:r>
      <w:r w:rsidR="004B2855">
        <w:t xml:space="preserve">Jacquelyn Elliott, </w:t>
      </w:r>
      <w:r w:rsidR="00FC3E97">
        <w:t xml:space="preserve">Tina Falkner, </w:t>
      </w:r>
      <w:r w:rsidR="00995191" w:rsidRPr="005D4186">
        <w:t>Paul Kyle</w:t>
      </w:r>
      <w:r w:rsidRPr="005D4186">
        <w:t>,</w:t>
      </w:r>
      <w:r w:rsidR="00FC3E97">
        <w:t xml:space="preserve"> </w:t>
      </w:r>
      <w:r w:rsidR="00FC3E97">
        <w:rPr>
          <w:bCs/>
        </w:rPr>
        <w:t>Mark McConahay,</w:t>
      </w:r>
      <w:r w:rsidRPr="005D4186">
        <w:t xml:space="preserve"> </w:t>
      </w:r>
      <w:r w:rsidR="008E0D62">
        <w:t xml:space="preserve">Lara Medley, </w:t>
      </w:r>
      <w:r w:rsidR="0062419A" w:rsidRPr="005D4186">
        <w:t>Jack Miner</w:t>
      </w:r>
      <w:r w:rsidR="003344B1" w:rsidRPr="005D4186">
        <w:t xml:space="preserve">, </w:t>
      </w:r>
      <w:r w:rsidR="00FC3E97">
        <w:t>Tiffany Robinson</w:t>
      </w:r>
    </w:p>
    <w:p w:rsidR="008E0D62" w:rsidRDefault="008E0D6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E0D62">
        <w:rPr>
          <w:bCs/>
        </w:rPr>
        <w:t xml:space="preserve">Mike Reilly, </w:t>
      </w:r>
      <w:r w:rsidR="006D2C25">
        <w:t>Mike Sisson</w:t>
      </w:r>
    </w:p>
    <w:p w:rsidR="004B4697" w:rsidRDefault="004B4697" w:rsidP="004B4697">
      <w:pPr>
        <w:autoSpaceDE w:val="0"/>
        <w:autoSpaceDN w:val="0"/>
        <w:adjustRightInd w:val="0"/>
      </w:pPr>
    </w:p>
    <w:p w:rsidR="00F8662B" w:rsidRPr="00F8662B" w:rsidRDefault="00FC3E97" w:rsidP="004B4697">
      <w:pPr>
        <w:autoSpaceDE w:val="0"/>
        <w:autoSpaceDN w:val="0"/>
        <w:adjustRightInd w:val="0"/>
        <w:rPr>
          <w:b/>
          <w:u w:val="single"/>
        </w:rPr>
      </w:pPr>
      <w:r>
        <w:rPr>
          <w:b/>
          <w:bCs/>
          <w:u w:val="single"/>
        </w:rPr>
        <w:t>April</w:t>
      </w:r>
      <w:r w:rsidR="004B2855" w:rsidRPr="005D4186">
        <w:rPr>
          <w:b/>
          <w:bCs/>
          <w:u w:val="single"/>
        </w:rPr>
        <w:t xml:space="preserve"> </w:t>
      </w:r>
      <w:r>
        <w:rPr>
          <w:b/>
          <w:bCs/>
          <w:u w:val="single"/>
        </w:rPr>
        <w:t>5</w:t>
      </w:r>
      <w:r w:rsidR="00795507" w:rsidRPr="005D4186">
        <w:rPr>
          <w:b/>
          <w:bCs/>
          <w:u w:val="single"/>
        </w:rPr>
        <w:t>, 201</w:t>
      </w:r>
      <w:r w:rsidR="004B2855">
        <w:rPr>
          <w:b/>
          <w:bCs/>
          <w:u w:val="single"/>
        </w:rPr>
        <w:t>7</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FC3E97">
        <w:rPr>
          <w:rFonts w:ascii="Cambria" w:eastAsia="Cambria" w:hAnsi="Cambria" w:cs="Cambria"/>
        </w:rPr>
        <w:t>Bouse</w:t>
      </w:r>
      <w:r w:rsidR="0062419A">
        <w:t xml:space="preserve"> </w:t>
      </w:r>
      <w:r w:rsidRPr="001D2023">
        <w:t xml:space="preserve">called the meeting to order at </w:t>
      </w:r>
      <w:r w:rsidR="00FE0D33">
        <w:t>2</w:t>
      </w:r>
      <w:r w:rsidRPr="001D2023">
        <w:t>:</w:t>
      </w:r>
      <w:r w:rsidR="00FC3E97">
        <w:t>0</w:t>
      </w:r>
      <w:r w:rsidR="00FE0D33">
        <w:t>3</w:t>
      </w:r>
      <w:r w:rsidR="00723965">
        <w:t xml:space="preserve"> </w:t>
      </w:r>
      <w:r w:rsidR="00FE0D33">
        <w:t>p</w:t>
      </w:r>
      <w:r w:rsidRPr="001D2023">
        <w:t xml:space="preserve">.m. </w:t>
      </w:r>
      <w:r w:rsidR="00FC3E97">
        <w:t>Central Daylight</w:t>
      </w:r>
      <w:r w:rsidR="005C3B09">
        <w:t xml:space="preserve"> </w:t>
      </w:r>
      <w:r w:rsidR="007D722C">
        <w:t>Time</w:t>
      </w:r>
      <w:r w:rsidRPr="001D2023">
        <w:t xml:space="preserve"> on </w:t>
      </w:r>
      <w:r w:rsidR="00FC3E97">
        <w:t>April 5</w:t>
      </w:r>
      <w:r w:rsidR="005C3B09">
        <w:t>,</w:t>
      </w:r>
      <w:r w:rsidRPr="001D2023">
        <w:t xml:space="preserve"> 201</w:t>
      </w:r>
      <w:r w:rsidR="004B2855">
        <w:t>7</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sidRPr="005D4186">
        <w:rPr>
          <w:b/>
          <w:bCs/>
        </w:rPr>
        <w:t>Approval of Agenda</w:t>
      </w:r>
    </w:p>
    <w:p w:rsidR="009E0329" w:rsidRDefault="009300AC" w:rsidP="009300AC">
      <w:pPr>
        <w:autoSpaceDE w:val="0"/>
        <w:autoSpaceDN w:val="0"/>
        <w:adjustRightInd w:val="0"/>
      </w:pPr>
      <w:r>
        <w:t>MOTION 201</w:t>
      </w:r>
      <w:r w:rsidR="00167879">
        <w:t>7</w:t>
      </w:r>
      <w:r>
        <w:t>.</w:t>
      </w:r>
      <w:r w:rsidR="00167879">
        <w:t>0</w:t>
      </w:r>
      <w:r w:rsidR="00FC3E97">
        <w:t>4</w:t>
      </w:r>
      <w:r>
        <w:t>.0</w:t>
      </w:r>
      <w:r w:rsidR="00FC3E97">
        <w:t>2</w:t>
      </w:r>
      <w:r>
        <w:t xml:space="preserve"> – </w:t>
      </w:r>
      <w:r w:rsidR="00FD1ACC">
        <w:t>It was duly moved and seconded to approve the agenda</w:t>
      </w:r>
      <w:r w:rsidR="005C3B09">
        <w:t xml:space="preserve"> with flexibility</w:t>
      </w:r>
      <w:r w:rsidR="00FD1ACC">
        <w:t xml:space="preserve">.  APPROVED </w:t>
      </w:r>
      <w:r w:rsidR="00FD1ACC" w:rsidDel="00D058DD">
        <w:t xml:space="preserve"> </w:t>
      </w:r>
    </w:p>
    <w:p w:rsidR="008D1DBD" w:rsidRDefault="008D1DBD" w:rsidP="009C5397">
      <w:pPr>
        <w:rPr>
          <w:b/>
        </w:rPr>
      </w:pPr>
    </w:p>
    <w:p w:rsidR="009C5397" w:rsidRDefault="00FC3E97" w:rsidP="009C5397">
      <w:pPr>
        <w:rPr>
          <w:rStyle w:val="Strong"/>
          <w:b w:val="0"/>
          <w:u w:val="single"/>
        </w:rPr>
      </w:pPr>
      <w:r>
        <w:rPr>
          <w:b/>
          <w:bCs/>
        </w:rPr>
        <w:t>Review of the Annual Meeting</w:t>
      </w:r>
    </w:p>
    <w:p w:rsidR="00FC3E97" w:rsidRDefault="00940945" w:rsidP="00EB22A0">
      <w:r>
        <w:t xml:space="preserve">President </w:t>
      </w:r>
      <w:r w:rsidR="00FC3E97">
        <w:t xml:space="preserve">Bouse led a discussion on Board members’ reflections and thoughts regarding the 2017 Annual Meeting. </w:t>
      </w:r>
    </w:p>
    <w:p w:rsidR="00FC3E97" w:rsidRDefault="00FC3E97" w:rsidP="00EB22A0"/>
    <w:p w:rsidR="004B3799" w:rsidRDefault="00FC3E97" w:rsidP="00EB22A0">
      <w:r>
        <w:t>The Board noted that generally speaking, the Annual Meeting was received very well. Attendees liked the integration of competencies in</w:t>
      </w:r>
      <w:r w:rsidR="00975502">
        <w:t>to</w:t>
      </w:r>
      <w:r>
        <w:t xml:space="preserve"> the program, the introduction of wireless internet throughout the conference center, the mobile meeting application, </w:t>
      </w:r>
      <w:r w:rsidR="00FE03EA">
        <w:t xml:space="preserve">the plenaries, </w:t>
      </w:r>
      <w:r>
        <w:t xml:space="preserve">the jobs board at the bookstore, and the overall quality of the sessions. In addition, the elimination of paper programs in favor of online resources caused </w:t>
      </w:r>
      <w:r w:rsidR="008348FF">
        <w:t>few concerns</w:t>
      </w:r>
      <w:r>
        <w:t xml:space="preserve">. </w:t>
      </w:r>
    </w:p>
    <w:p w:rsidR="00FC3E97" w:rsidRDefault="00FC3E97" w:rsidP="00EB22A0"/>
    <w:p w:rsidR="00FC3E97" w:rsidRDefault="00FC3E97" w:rsidP="00FC3E97">
      <w:pPr>
        <w:spacing w:after="240"/>
      </w:pPr>
      <w:r>
        <w:t>Most constructive feedback revolved around the following areas:</w:t>
      </w:r>
    </w:p>
    <w:p w:rsidR="00FC3E97" w:rsidRDefault="00FC3E97" w:rsidP="00FC3E97">
      <w:pPr>
        <w:pStyle w:val="ListParagraph"/>
        <w:numPr>
          <w:ilvl w:val="0"/>
          <w:numId w:val="28"/>
        </w:numPr>
        <w:rPr>
          <w:sz w:val="24"/>
        </w:rPr>
      </w:pPr>
      <w:r w:rsidRPr="00FC3E97">
        <w:rPr>
          <w:sz w:val="24"/>
        </w:rPr>
        <w:t xml:space="preserve">Dearth </w:t>
      </w:r>
      <w:r>
        <w:rPr>
          <w:sz w:val="24"/>
        </w:rPr>
        <w:t>of admissions content available;</w:t>
      </w:r>
    </w:p>
    <w:p w:rsidR="00FC3E97" w:rsidRDefault="00FC3E97" w:rsidP="00FC3E97">
      <w:pPr>
        <w:pStyle w:val="ListParagraph"/>
        <w:numPr>
          <w:ilvl w:val="0"/>
          <w:numId w:val="28"/>
        </w:numPr>
        <w:rPr>
          <w:sz w:val="24"/>
        </w:rPr>
      </w:pPr>
      <w:r>
        <w:rPr>
          <w:sz w:val="24"/>
        </w:rPr>
        <w:t>Timing of the networking events – there was a desire by attendees for networking events such as the international reception and the caucus meetings to meet earlier in the meeting so that they have more opportunity to connect later on;</w:t>
      </w:r>
      <w:r w:rsidR="00FE03EA">
        <w:rPr>
          <w:sz w:val="24"/>
        </w:rPr>
        <w:t xml:space="preserve"> and,</w:t>
      </w:r>
    </w:p>
    <w:p w:rsidR="00FE03EA" w:rsidRDefault="00FE03EA" w:rsidP="00FE03EA">
      <w:pPr>
        <w:pStyle w:val="ListParagraph"/>
        <w:numPr>
          <w:ilvl w:val="0"/>
          <w:numId w:val="28"/>
        </w:numPr>
        <w:spacing w:after="240"/>
        <w:rPr>
          <w:sz w:val="24"/>
        </w:rPr>
      </w:pPr>
      <w:r>
        <w:rPr>
          <w:sz w:val="24"/>
        </w:rPr>
        <w:t>Maintain engagement with first-time attendees past the orientation session on Sunday afternoon;</w:t>
      </w:r>
    </w:p>
    <w:p w:rsidR="00273621" w:rsidRDefault="00FE03EA" w:rsidP="00FE03EA">
      <w:r>
        <w:t xml:space="preserve">The Board also discussed changing how we structure the program to make the </w:t>
      </w:r>
      <w:r w:rsidR="008348FF">
        <w:t xml:space="preserve">professional competencies </w:t>
      </w:r>
      <w:r>
        <w:t>tracks clear</w:t>
      </w:r>
      <w:r w:rsidR="008348FF">
        <w:t>er</w:t>
      </w:r>
      <w:r>
        <w:t xml:space="preserve"> and eas</w:t>
      </w:r>
      <w:r w:rsidR="008348FF">
        <w:t>ier</w:t>
      </w:r>
      <w:r>
        <w:t xml:space="preserve"> to follow</w:t>
      </w:r>
      <w:r w:rsidR="008348FF">
        <w:t>. The Board discussed the possibility of tracking an individual's</w:t>
      </w:r>
      <w:r>
        <w:t xml:space="preserve"> session attendance as </w:t>
      </w:r>
      <w:r w:rsidR="00D81FBA">
        <w:t>having</w:t>
      </w:r>
      <w:r>
        <w:t xml:space="preserve"> </w:t>
      </w:r>
      <w:r w:rsidR="00D81FBA">
        <w:t xml:space="preserve">value for </w:t>
      </w:r>
      <w:r>
        <w:t xml:space="preserve">professional development, especially for newer professionals. </w:t>
      </w:r>
    </w:p>
    <w:p w:rsidR="00FE03EA" w:rsidRDefault="00FE03EA" w:rsidP="00FE03EA"/>
    <w:p w:rsidR="00FE03EA" w:rsidRDefault="00FE03EA" w:rsidP="00FE03EA">
      <w:r>
        <w:t xml:space="preserve">There was also an issue of too much </w:t>
      </w:r>
      <w:r w:rsidR="00D81FBA">
        <w:t>Board</w:t>
      </w:r>
      <w:r>
        <w:t xml:space="preserve"> involvement with some of the caucuses, making it difficult for the members to make any meaningful connection. </w:t>
      </w:r>
    </w:p>
    <w:p w:rsidR="00273621" w:rsidRDefault="00273621" w:rsidP="00FE03EA"/>
    <w:p w:rsidR="00273621" w:rsidRDefault="00273621" w:rsidP="00FE03EA"/>
    <w:p w:rsidR="00FE03EA" w:rsidRDefault="00273621" w:rsidP="00FE03EA">
      <w:r>
        <w:t xml:space="preserve">Moving forward, the Board thought that many sessions might benefit from more organized member-sharing activities. Many sessions had high audience engagement, and formalizing this process a bit more might make professional development value much higher. </w:t>
      </w:r>
    </w:p>
    <w:p w:rsidR="00FE03EA" w:rsidRDefault="00FE03EA" w:rsidP="00FE03EA"/>
    <w:p w:rsidR="00FE03EA" w:rsidRDefault="00273621" w:rsidP="00FE03EA">
      <w:pPr>
        <w:rPr>
          <w:b/>
        </w:rPr>
      </w:pPr>
      <w:r>
        <w:rPr>
          <w:b/>
        </w:rPr>
        <w:t>Strategic Planning Retreat in June 2017 and Closing Remarks</w:t>
      </w:r>
    </w:p>
    <w:p w:rsidR="00D81FBA" w:rsidRDefault="00D81FBA" w:rsidP="00FE03EA">
      <w:pPr>
        <w:rPr>
          <w:b/>
        </w:rPr>
      </w:pPr>
    </w:p>
    <w:p w:rsidR="00273621" w:rsidRPr="00273621" w:rsidRDefault="00273621" w:rsidP="00FE03EA">
      <w:pPr>
        <w:rPr>
          <w:u w:val="single"/>
        </w:rPr>
      </w:pPr>
      <w:r>
        <w:rPr>
          <w:u w:val="single"/>
        </w:rPr>
        <w:t>President</w:t>
      </w:r>
    </w:p>
    <w:p w:rsidR="00273621" w:rsidRDefault="00273621" w:rsidP="00FE03EA">
      <w:r>
        <w:t xml:space="preserve">President </w:t>
      </w:r>
      <w:proofErr w:type="spellStart"/>
      <w:r>
        <w:t>Bouse</w:t>
      </w:r>
      <w:proofErr w:type="spellEnd"/>
      <w:r>
        <w:t xml:space="preserve"> discussed</w:t>
      </w:r>
      <w:bookmarkStart w:id="0" w:name="_GoBack"/>
      <w:bookmarkEnd w:id="0"/>
      <w:r>
        <w:t xml:space="preserve"> preparations </w:t>
      </w:r>
      <w:r w:rsidR="00D81FBA">
        <w:t>for</w:t>
      </w:r>
      <w:r>
        <w:t xml:space="preserve"> the June strategic planning retreat in Nashville, Tennessee. </w:t>
      </w:r>
    </w:p>
    <w:p w:rsidR="00273621" w:rsidRDefault="00273621" w:rsidP="00FE03EA"/>
    <w:p w:rsidR="00273621" w:rsidRDefault="00273621" w:rsidP="00FE03EA">
      <w:r>
        <w:t xml:space="preserve">Director of Government Relations William Gil also informed the Board that he will arrange Congressional visits with Board members who are interested in discussing policy matters on the morning of September 14, 2017. </w:t>
      </w:r>
    </w:p>
    <w:p w:rsidR="00273621" w:rsidRDefault="00273621" w:rsidP="00FE03EA"/>
    <w:p w:rsidR="00273621" w:rsidRPr="00273621" w:rsidRDefault="00273621" w:rsidP="00FE03EA">
      <w:r>
        <w:t xml:space="preserve">Additionally, Vice President </w:t>
      </w:r>
      <w:proofErr w:type="spellStart"/>
      <w:r>
        <w:t>Dittman</w:t>
      </w:r>
      <w:proofErr w:type="spellEnd"/>
      <w:r>
        <w:t xml:space="preserve"> reported that the Nominations period has begun and that the Board should encourage everyone within their </w:t>
      </w:r>
      <w:r w:rsidR="00D81FBA">
        <w:t xml:space="preserve">respective </w:t>
      </w:r>
      <w:r>
        <w:t xml:space="preserve">AACRAO </w:t>
      </w:r>
      <w:r w:rsidR="00D81FBA">
        <w:t>contacts</w:t>
      </w:r>
      <w:r>
        <w:t xml:space="preserve"> to engage in the process. </w:t>
      </w:r>
    </w:p>
    <w:p w:rsidR="00570CB7" w:rsidRPr="003948F9" w:rsidRDefault="00570CB7" w:rsidP="00FC6486">
      <w:pPr>
        <w:rPr>
          <w:b/>
        </w:rPr>
      </w:pPr>
    </w:p>
    <w:p w:rsidR="00951758" w:rsidRDefault="00EB2F86" w:rsidP="00175DFA">
      <w:pPr>
        <w:rPr>
          <w:b/>
          <w:bCs/>
        </w:rPr>
      </w:pPr>
      <w:r w:rsidRPr="005D4186">
        <w:rPr>
          <w:b/>
          <w:bCs/>
        </w:rPr>
        <w:t>Adjournment</w:t>
      </w:r>
    </w:p>
    <w:p w:rsidR="00C45CF9" w:rsidRDefault="00C45CF9" w:rsidP="00175DFA"/>
    <w:p w:rsidR="000858E4" w:rsidRDefault="000858E4" w:rsidP="00175DFA">
      <w:r>
        <w:t>MOTION 201</w:t>
      </w:r>
      <w:r w:rsidR="003948F9">
        <w:t>7</w:t>
      </w:r>
      <w:r>
        <w:t>.</w:t>
      </w:r>
      <w:r w:rsidR="003948F9">
        <w:t>0</w:t>
      </w:r>
      <w:r w:rsidR="00273621">
        <w:t>4</w:t>
      </w:r>
      <w:r>
        <w:t>.</w:t>
      </w:r>
      <w:r w:rsidR="00AA6CFC">
        <w:t>0</w:t>
      </w:r>
      <w:r w:rsidR="00793F71">
        <w:t>3</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793F71">
        <w:t>3</w:t>
      </w:r>
      <w:r w:rsidRPr="00B94305">
        <w:t>:</w:t>
      </w:r>
      <w:r w:rsidR="00273621">
        <w:t>33</w:t>
      </w:r>
      <w:r w:rsidR="00A3280C" w:rsidRPr="00B94305">
        <w:t xml:space="preserve"> </w:t>
      </w:r>
      <w:r w:rsidR="00793F71">
        <w:t>p</w:t>
      </w:r>
      <w:r w:rsidRPr="00B94305">
        <w:t xml:space="preserve">.m. </w:t>
      </w:r>
      <w:r w:rsidR="00273621">
        <w:t>Central Daylight</w:t>
      </w:r>
      <w:r w:rsidR="00951758">
        <w:t xml:space="preserve"> </w:t>
      </w:r>
      <w:r w:rsidR="00F56CA3">
        <w:t>Time</w:t>
      </w:r>
      <w:r w:rsidR="00A3280C" w:rsidRPr="00B94305">
        <w:t xml:space="preserve"> </w:t>
      </w:r>
      <w:r w:rsidRPr="00B94305">
        <w:t>on</w:t>
      </w:r>
      <w:r w:rsidR="00483A52">
        <w:t xml:space="preserve"> </w:t>
      </w:r>
      <w:r w:rsidR="00273621">
        <w:t>April</w:t>
      </w:r>
      <w:r w:rsidR="00ED4345">
        <w:t xml:space="preserve"> </w:t>
      </w:r>
      <w:r w:rsidR="00273621">
        <w:t>5</w:t>
      </w:r>
      <w:r w:rsidR="00C529A7">
        <w:t>,</w:t>
      </w:r>
      <w:r w:rsidRPr="00B94305">
        <w:t xml:space="preserve"> 201</w:t>
      </w:r>
      <w:r w:rsidR="003948F9">
        <w:t>7</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1A1455" w:rsidRPr="00B94305" w:rsidRDefault="00273621" w:rsidP="00175DFA">
      <w:r>
        <w:t>None</w:t>
      </w:r>
    </w:p>
    <w:sectPr w:rsidR="001A1455"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920" w:rsidRDefault="00121920">
      <w:r>
        <w:separator/>
      </w:r>
    </w:p>
  </w:endnote>
  <w:endnote w:type="continuationSeparator" w:id="0">
    <w:p w:rsidR="00121920" w:rsidRDefault="00121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D55C8B" w:rsidRDefault="00D55C8B">
        <w:pPr>
          <w:pStyle w:val="Footer"/>
          <w:jc w:val="right"/>
        </w:pPr>
        <w:r w:rsidRPr="006E169F">
          <w:rPr>
            <w:sz w:val="24"/>
            <w:szCs w:val="24"/>
          </w:rPr>
          <w:t xml:space="preserve">Page </w:t>
        </w:r>
        <w:r>
          <w:fldChar w:fldCharType="begin"/>
        </w:r>
        <w:r>
          <w:instrText xml:space="preserve"> PAGE   \* MERGEFORMAT </w:instrText>
        </w:r>
        <w:r>
          <w:fldChar w:fldCharType="separate"/>
        </w:r>
        <w:r w:rsidR="00D70861" w:rsidRPr="00D70861">
          <w:rPr>
            <w:noProof/>
            <w:sz w:val="24"/>
            <w:szCs w:val="24"/>
          </w:rPr>
          <w:t>1</w:t>
        </w:r>
        <w:r>
          <w:rPr>
            <w:noProof/>
            <w:sz w:val="24"/>
            <w:szCs w:val="24"/>
          </w:rPr>
          <w:fldChar w:fldCharType="end"/>
        </w:r>
      </w:p>
    </w:sdtContent>
  </w:sdt>
  <w:p w:rsidR="00D55C8B" w:rsidRDefault="00D55C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920" w:rsidRDefault="00121920">
      <w:r>
        <w:separator/>
      </w:r>
    </w:p>
  </w:footnote>
  <w:footnote w:type="continuationSeparator" w:id="0">
    <w:p w:rsidR="00121920" w:rsidRDefault="001219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C8B" w:rsidRDefault="00D55C8B"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732269"/>
    <w:multiLevelType w:val="hybridMultilevel"/>
    <w:tmpl w:val="7E0CF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1">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6"/>
  </w:num>
  <w:num w:numId="3">
    <w:abstractNumId w:val="2"/>
  </w:num>
  <w:num w:numId="4">
    <w:abstractNumId w:val="7"/>
  </w:num>
  <w:num w:numId="5">
    <w:abstractNumId w:val="24"/>
  </w:num>
  <w:num w:numId="6">
    <w:abstractNumId w:val="5"/>
  </w:num>
  <w:num w:numId="7">
    <w:abstractNumId w:val="27"/>
  </w:num>
  <w:num w:numId="8">
    <w:abstractNumId w:val="19"/>
  </w:num>
  <w:num w:numId="9">
    <w:abstractNumId w:val="15"/>
  </w:num>
  <w:num w:numId="10">
    <w:abstractNumId w:val="20"/>
  </w:num>
  <w:num w:numId="11">
    <w:abstractNumId w:val="12"/>
  </w:num>
  <w:num w:numId="12">
    <w:abstractNumId w:val="18"/>
  </w:num>
  <w:num w:numId="13">
    <w:abstractNumId w:val="22"/>
  </w:num>
  <w:num w:numId="14">
    <w:abstractNumId w:val="6"/>
  </w:num>
  <w:num w:numId="15">
    <w:abstractNumId w:val="17"/>
  </w:num>
  <w:num w:numId="16">
    <w:abstractNumId w:val="21"/>
  </w:num>
  <w:num w:numId="17">
    <w:abstractNumId w:val="0"/>
  </w:num>
  <w:num w:numId="18">
    <w:abstractNumId w:val="4"/>
  </w:num>
  <w:num w:numId="19">
    <w:abstractNumId w:val="13"/>
  </w:num>
  <w:num w:numId="20">
    <w:abstractNumId w:val="3"/>
  </w:num>
  <w:num w:numId="21">
    <w:abstractNumId w:val="23"/>
  </w:num>
  <w:num w:numId="22">
    <w:abstractNumId w:val="1"/>
  </w:num>
  <w:num w:numId="23">
    <w:abstractNumId w:val="11"/>
  </w:num>
  <w:num w:numId="24">
    <w:abstractNumId w:val="8"/>
  </w:num>
  <w:num w:numId="25">
    <w:abstractNumId w:val="25"/>
  </w:num>
  <w:num w:numId="26">
    <w:abstractNumId w:val="10"/>
  </w:num>
  <w:num w:numId="27">
    <w:abstractNumId w:val="16"/>
  </w:num>
  <w:num w:numId="2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DD4"/>
    <w:rsid w:val="0003122C"/>
    <w:rsid w:val="00032CCA"/>
    <w:rsid w:val="00033A42"/>
    <w:rsid w:val="00033BCE"/>
    <w:rsid w:val="00037B06"/>
    <w:rsid w:val="0004157D"/>
    <w:rsid w:val="000430D6"/>
    <w:rsid w:val="00045AFC"/>
    <w:rsid w:val="0005087D"/>
    <w:rsid w:val="00051BE0"/>
    <w:rsid w:val="00052185"/>
    <w:rsid w:val="0005549C"/>
    <w:rsid w:val="00055BB5"/>
    <w:rsid w:val="00061E25"/>
    <w:rsid w:val="00062E6B"/>
    <w:rsid w:val="00064B6B"/>
    <w:rsid w:val="00067292"/>
    <w:rsid w:val="000672D2"/>
    <w:rsid w:val="000673A2"/>
    <w:rsid w:val="00070748"/>
    <w:rsid w:val="00072FA9"/>
    <w:rsid w:val="00073709"/>
    <w:rsid w:val="00075177"/>
    <w:rsid w:val="00075598"/>
    <w:rsid w:val="00076A58"/>
    <w:rsid w:val="00081F31"/>
    <w:rsid w:val="00082021"/>
    <w:rsid w:val="00082870"/>
    <w:rsid w:val="000853AB"/>
    <w:rsid w:val="000858E4"/>
    <w:rsid w:val="000870E7"/>
    <w:rsid w:val="00087FB8"/>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2335"/>
    <w:rsid w:val="000E3AFF"/>
    <w:rsid w:val="000E5E25"/>
    <w:rsid w:val="000F3BA0"/>
    <w:rsid w:val="000F416F"/>
    <w:rsid w:val="000F5045"/>
    <w:rsid w:val="000F6823"/>
    <w:rsid w:val="00101431"/>
    <w:rsid w:val="001019BB"/>
    <w:rsid w:val="001032C9"/>
    <w:rsid w:val="00103BDF"/>
    <w:rsid w:val="00104669"/>
    <w:rsid w:val="0010504A"/>
    <w:rsid w:val="0010509D"/>
    <w:rsid w:val="0011136D"/>
    <w:rsid w:val="001115BB"/>
    <w:rsid w:val="0011174F"/>
    <w:rsid w:val="001119CF"/>
    <w:rsid w:val="00111C65"/>
    <w:rsid w:val="00112F20"/>
    <w:rsid w:val="00112FEB"/>
    <w:rsid w:val="00113AB3"/>
    <w:rsid w:val="00113D1C"/>
    <w:rsid w:val="00115263"/>
    <w:rsid w:val="001157E9"/>
    <w:rsid w:val="001209C7"/>
    <w:rsid w:val="00121920"/>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C1F"/>
    <w:rsid w:val="00152092"/>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1455"/>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0DE"/>
    <w:rsid w:val="001C34B0"/>
    <w:rsid w:val="001C4ACB"/>
    <w:rsid w:val="001C51A3"/>
    <w:rsid w:val="001C5A5C"/>
    <w:rsid w:val="001D2498"/>
    <w:rsid w:val="001D3E6D"/>
    <w:rsid w:val="001D42BF"/>
    <w:rsid w:val="001D5556"/>
    <w:rsid w:val="001D5FBE"/>
    <w:rsid w:val="001D6E81"/>
    <w:rsid w:val="001D76D5"/>
    <w:rsid w:val="001E29C5"/>
    <w:rsid w:val="001E56D5"/>
    <w:rsid w:val="001E6147"/>
    <w:rsid w:val="001E785C"/>
    <w:rsid w:val="001F2CAF"/>
    <w:rsid w:val="001F46CC"/>
    <w:rsid w:val="001F4CE8"/>
    <w:rsid w:val="001F55F2"/>
    <w:rsid w:val="001F7308"/>
    <w:rsid w:val="001F7382"/>
    <w:rsid w:val="001F74E9"/>
    <w:rsid w:val="002004D7"/>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4693A"/>
    <w:rsid w:val="00250E22"/>
    <w:rsid w:val="0025122C"/>
    <w:rsid w:val="00255358"/>
    <w:rsid w:val="00255FE7"/>
    <w:rsid w:val="002572BF"/>
    <w:rsid w:val="002611CE"/>
    <w:rsid w:val="002636E4"/>
    <w:rsid w:val="00264687"/>
    <w:rsid w:val="00267372"/>
    <w:rsid w:val="0026774D"/>
    <w:rsid w:val="002710F4"/>
    <w:rsid w:val="00271886"/>
    <w:rsid w:val="00272520"/>
    <w:rsid w:val="00273621"/>
    <w:rsid w:val="00276CB1"/>
    <w:rsid w:val="00280C07"/>
    <w:rsid w:val="00281F33"/>
    <w:rsid w:val="00281F99"/>
    <w:rsid w:val="00282EA9"/>
    <w:rsid w:val="00283860"/>
    <w:rsid w:val="00284667"/>
    <w:rsid w:val="00284BCD"/>
    <w:rsid w:val="00285066"/>
    <w:rsid w:val="00287CAB"/>
    <w:rsid w:val="00292DA9"/>
    <w:rsid w:val="00292FC5"/>
    <w:rsid w:val="00294A27"/>
    <w:rsid w:val="002A1D3E"/>
    <w:rsid w:val="002A200F"/>
    <w:rsid w:val="002A2EF0"/>
    <w:rsid w:val="002A3460"/>
    <w:rsid w:val="002B20EC"/>
    <w:rsid w:val="002B2EF8"/>
    <w:rsid w:val="002B3826"/>
    <w:rsid w:val="002B4309"/>
    <w:rsid w:val="002B4E4A"/>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F02D0"/>
    <w:rsid w:val="002F2B71"/>
    <w:rsid w:val="002F3CE0"/>
    <w:rsid w:val="002F42C9"/>
    <w:rsid w:val="002F4FA2"/>
    <w:rsid w:val="002F6241"/>
    <w:rsid w:val="002F64D7"/>
    <w:rsid w:val="00301650"/>
    <w:rsid w:val="00302C23"/>
    <w:rsid w:val="003035BA"/>
    <w:rsid w:val="00304072"/>
    <w:rsid w:val="00307710"/>
    <w:rsid w:val="00310CFC"/>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5430E"/>
    <w:rsid w:val="0036671C"/>
    <w:rsid w:val="00366821"/>
    <w:rsid w:val="00372175"/>
    <w:rsid w:val="00374D6C"/>
    <w:rsid w:val="003760E6"/>
    <w:rsid w:val="0038127C"/>
    <w:rsid w:val="00381CED"/>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7F60"/>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717E"/>
    <w:rsid w:val="00401973"/>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44881"/>
    <w:rsid w:val="00450A4C"/>
    <w:rsid w:val="00452D80"/>
    <w:rsid w:val="004542CF"/>
    <w:rsid w:val="00456D1D"/>
    <w:rsid w:val="00457E9F"/>
    <w:rsid w:val="00460975"/>
    <w:rsid w:val="004609DB"/>
    <w:rsid w:val="00460B19"/>
    <w:rsid w:val="00463AF8"/>
    <w:rsid w:val="004660ED"/>
    <w:rsid w:val="00470926"/>
    <w:rsid w:val="00472E1B"/>
    <w:rsid w:val="00474325"/>
    <w:rsid w:val="004753D3"/>
    <w:rsid w:val="0047625D"/>
    <w:rsid w:val="004769D1"/>
    <w:rsid w:val="00481C03"/>
    <w:rsid w:val="00483A52"/>
    <w:rsid w:val="00483BE6"/>
    <w:rsid w:val="00484C69"/>
    <w:rsid w:val="004852D3"/>
    <w:rsid w:val="00485C83"/>
    <w:rsid w:val="00487DF9"/>
    <w:rsid w:val="00490B3A"/>
    <w:rsid w:val="00490DAE"/>
    <w:rsid w:val="004932D1"/>
    <w:rsid w:val="00494A04"/>
    <w:rsid w:val="00494E01"/>
    <w:rsid w:val="004A02B9"/>
    <w:rsid w:val="004A0D8E"/>
    <w:rsid w:val="004A1478"/>
    <w:rsid w:val="004A23E1"/>
    <w:rsid w:val="004A37F7"/>
    <w:rsid w:val="004A5ACA"/>
    <w:rsid w:val="004B2855"/>
    <w:rsid w:val="004B3799"/>
    <w:rsid w:val="004B4697"/>
    <w:rsid w:val="004B50A3"/>
    <w:rsid w:val="004B6EFF"/>
    <w:rsid w:val="004B7431"/>
    <w:rsid w:val="004B7869"/>
    <w:rsid w:val="004C1C44"/>
    <w:rsid w:val="004C3658"/>
    <w:rsid w:val="004C69D0"/>
    <w:rsid w:val="004D1197"/>
    <w:rsid w:val="004D35B5"/>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06248"/>
    <w:rsid w:val="00506988"/>
    <w:rsid w:val="005113CD"/>
    <w:rsid w:val="005115E4"/>
    <w:rsid w:val="005117C1"/>
    <w:rsid w:val="00512FDC"/>
    <w:rsid w:val="00515CD2"/>
    <w:rsid w:val="00517367"/>
    <w:rsid w:val="00517C47"/>
    <w:rsid w:val="0052047A"/>
    <w:rsid w:val="00525E3B"/>
    <w:rsid w:val="00526729"/>
    <w:rsid w:val="00527F82"/>
    <w:rsid w:val="005305F3"/>
    <w:rsid w:val="00530A2B"/>
    <w:rsid w:val="00532B0F"/>
    <w:rsid w:val="00532FA9"/>
    <w:rsid w:val="005335A7"/>
    <w:rsid w:val="005344B9"/>
    <w:rsid w:val="00535B6F"/>
    <w:rsid w:val="00536213"/>
    <w:rsid w:val="00536890"/>
    <w:rsid w:val="005432A7"/>
    <w:rsid w:val="00544415"/>
    <w:rsid w:val="00544AA9"/>
    <w:rsid w:val="0054541C"/>
    <w:rsid w:val="00546389"/>
    <w:rsid w:val="005475FB"/>
    <w:rsid w:val="00547DD8"/>
    <w:rsid w:val="0055070C"/>
    <w:rsid w:val="0055196A"/>
    <w:rsid w:val="00552673"/>
    <w:rsid w:val="00553C8A"/>
    <w:rsid w:val="00554176"/>
    <w:rsid w:val="00562AFB"/>
    <w:rsid w:val="00565824"/>
    <w:rsid w:val="00565CFF"/>
    <w:rsid w:val="00565FA4"/>
    <w:rsid w:val="00570A0B"/>
    <w:rsid w:val="00570CB7"/>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0CDB"/>
    <w:rsid w:val="005B1BE6"/>
    <w:rsid w:val="005B2191"/>
    <w:rsid w:val="005B270C"/>
    <w:rsid w:val="005B4B5E"/>
    <w:rsid w:val="005B6857"/>
    <w:rsid w:val="005B6DB9"/>
    <w:rsid w:val="005B739E"/>
    <w:rsid w:val="005C3B09"/>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448D"/>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615E"/>
    <w:rsid w:val="00676BAF"/>
    <w:rsid w:val="00677248"/>
    <w:rsid w:val="006772BB"/>
    <w:rsid w:val="006804F0"/>
    <w:rsid w:val="0068148A"/>
    <w:rsid w:val="00683FEF"/>
    <w:rsid w:val="0068408A"/>
    <w:rsid w:val="00685D3B"/>
    <w:rsid w:val="006867ED"/>
    <w:rsid w:val="00687C3D"/>
    <w:rsid w:val="00687CA8"/>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C100F"/>
    <w:rsid w:val="006C1282"/>
    <w:rsid w:val="006C13C9"/>
    <w:rsid w:val="006C291A"/>
    <w:rsid w:val="006C351A"/>
    <w:rsid w:val="006C391A"/>
    <w:rsid w:val="006C4624"/>
    <w:rsid w:val="006C49BD"/>
    <w:rsid w:val="006D1090"/>
    <w:rsid w:val="006D215F"/>
    <w:rsid w:val="006D2C25"/>
    <w:rsid w:val="006D300D"/>
    <w:rsid w:val="006D5E33"/>
    <w:rsid w:val="006D5F75"/>
    <w:rsid w:val="006D63C0"/>
    <w:rsid w:val="006E05B3"/>
    <w:rsid w:val="006E169F"/>
    <w:rsid w:val="006E1848"/>
    <w:rsid w:val="006E1E23"/>
    <w:rsid w:val="006E24E3"/>
    <w:rsid w:val="006E4CF9"/>
    <w:rsid w:val="006E5AAF"/>
    <w:rsid w:val="006E67A4"/>
    <w:rsid w:val="006E777A"/>
    <w:rsid w:val="006E7E1B"/>
    <w:rsid w:val="006F2CB7"/>
    <w:rsid w:val="006F3CE6"/>
    <w:rsid w:val="006F41DD"/>
    <w:rsid w:val="006F4BFD"/>
    <w:rsid w:val="006F56E0"/>
    <w:rsid w:val="006F5A6E"/>
    <w:rsid w:val="006F66D0"/>
    <w:rsid w:val="006F6A1D"/>
    <w:rsid w:val="006F7301"/>
    <w:rsid w:val="007001CA"/>
    <w:rsid w:val="0070093E"/>
    <w:rsid w:val="00702D9B"/>
    <w:rsid w:val="00703480"/>
    <w:rsid w:val="0070387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5B2B"/>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16C7"/>
    <w:rsid w:val="007421F0"/>
    <w:rsid w:val="007447C3"/>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E96"/>
    <w:rsid w:val="00791FA8"/>
    <w:rsid w:val="007936AF"/>
    <w:rsid w:val="00793F71"/>
    <w:rsid w:val="00794690"/>
    <w:rsid w:val="00794D7F"/>
    <w:rsid w:val="0079513C"/>
    <w:rsid w:val="00795507"/>
    <w:rsid w:val="00795D1A"/>
    <w:rsid w:val="0079692D"/>
    <w:rsid w:val="00797317"/>
    <w:rsid w:val="0079738F"/>
    <w:rsid w:val="007976B6"/>
    <w:rsid w:val="007A1137"/>
    <w:rsid w:val="007B1AFD"/>
    <w:rsid w:val="007B2092"/>
    <w:rsid w:val="007B36F6"/>
    <w:rsid w:val="007B4F00"/>
    <w:rsid w:val="007B79B0"/>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4EB1"/>
    <w:rsid w:val="007E6E36"/>
    <w:rsid w:val="007E7295"/>
    <w:rsid w:val="007E7F57"/>
    <w:rsid w:val="007F0975"/>
    <w:rsid w:val="007F0F77"/>
    <w:rsid w:val="007F19E7"/>
    <w:rsid w:val="007F279A"/>
    <w:rsid w:val="007F5E23"/>
    <w:rsid w:val="007F5F0D"/>
    <w:rsid w:val="007F6AED"/>
    <w:rsid w:val="008022C3"/>
    <w:rsid w:val="0080395D"/>
    <w:rsid w:val="00804EB2"/>
    <w:rsid w:val="00806D07"/>
    <w:rsid w:val="008076B9"/>
    <w:rsid w:val="00810B9F"/>
    <w:rsid w:val="00812297"/>
    <w:rsid w:val="00815A22"/>
    <w:rsid w:val="008161B9"/>
    <w:rsid w:val="00816409"/>
    <w:rsid w:val="0081678B"/>
    <w:rsid w:val="00816FFD"/>
    <w:rsid w:val="00817DA8"/>
    <w:rsid w:val="00821B27"/>
    <w:rsid w:val="00821D98"/>
    <w:rsid w:val="008242F9"/>
    <w:rsid w:val="008252D6"/>
    <w:rsid w:val="00825CE5"/>
    <w:rsid w:val="00832EDB"/>
    <w:rsid w:val="00834159"/>
    <w:rsid w:val="008348FF"/>
    <w:rsid w:val="00834C26"/>
    <w:rsid w:val="00835230"/>
    <w:rsid w:val="008352EE"/>
    <w:rsid w:val="00836F02"/>
    <w:rsid w:val="00840AB5"/>
    <w:rsid w:val="008410D6"/>
    <w:rsid w:val="00841B18"/>
    <w:rsid w:val="0084470E"/>
    <w:rsid w:val="00851A81"/>
    <w:rsid w:val="00852329"/>
    <w:rsid w:val="00852E31"/>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0CA0"/>
    <w:rsid w:val="008A17AE"/>
    <w:rsid w:val="008A4668"/>
    <w:rsid w:val="008A6F1E"/>
    <w:rsid w:val="008A76A5"/>
    <w:rsid w:val="008B08B4"/>
    <w:rsid w:val="008B2258"/>
    <w:rsid w:val="008B453C"/>
    <w:rsid w:val="008B5ED5"/>
    <w:rsid w:val="008B63BB"/>
    <w:rsid w:val="008B6BA4"/>
    <w:rsid w:val="008B6FE8"/>
    <w:rsid w:val="008C04C1"/>
    <w:rsid w:val="008C1953"/>
    <w:rsid w:val="008C2659"/>
    <w:rsid w:val="008C422F"/>
    <w:rsid w:val="008C7F4C"/>
    <w:rsid w:val="008D1DBD"/>
    <w:rsid w:val="008D42FF"/>
    <w:rsid w:val="008D5286"/>
    <w:rsid w:val="008D715A"/>
    <w:rsid w:val="008D7752"/>
    <w:rsid w:val="008E0D62"/>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06F29"/>
    <w:rsid w:val="009117E7"/>
    <w:rsid w:val="00914B0B"/>
    <w:rsid w:val="009154E8"/>
    <w:rsid w:val="00916798"/>
    <w:rsid w:val="00916822"/>
    <w:rsid w:val="009172D2"/>
    <w:rsid w:val="00924495"/>
    <w:rsid w:val="00925265"/>
    <w:rsid w:val="00925825"/>
    <w:rsid w:val="0092759F"/>
    <w:rsid w:val="00927C4A"/>
    <w:rsid w:val="009300AC"/>
    <w:rsid w:val="009334C3"/>
    <w:rsid w:val="0093485A"/>
    <w:rsid w:val="0093560C"/>
    <w:rsid w:val="009371E7"/>
    <w:rsid w:val="0094068A"/>
    <w:rsid w:val="00940945"/>
    <w:rsid w:val="00940E52"/>
    <w:rsid w:val="00941A6B"/>
    <w:rsid w:val="009420AF"/>
    <w:rsid w:val="00943667"/>
    <w:rsid w:val="00943874"/>
    <w:rsid w:val="00943EBC"/>
    <w:rsid w:val="00945972"/>
    <w:rsid w:val="00951093"/>
    <w:rsid w:val="00951758"/>
    <w:rsid w:val="00952434"/>
    <w:rsid w:val="00952C96"/>
    <w:rsid w:val="00954433"/>
    <w:rsid w:val="00956116"/>
    <w:rsid w:val="009570E1"/>
    <w:rsid w:val="00962950"/>
    <w:rsid w:val="009638C1"/>
    <w:rsid w:val="00963975"/>
    <w:rsid w:val="00964322"/>
    <w:rsid w:val="00966581"/>
    <w:rsid w:val="00970F81"/>
    <w:rsid w:val="009738D8"/>
    <w:rsid w:val="00974D76"/>
    <w:rsid w:val="00975502"/>
    <w:rsid w:val="00975E6F"/>
    <w:rsid w:val="009763AF"/>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C0DA5"/>
    <w:rsid w:val="009C1480"/>
    <w:rsid w:val="009C2A7E"/>
    <w:rsid w:val="009C45D0"/>
    <w:rsid w:val="009C491F"/>
    <w:rsid w:val="009C5397"/>
    <w:rsid w:val="009C738F"/>
    <w:rsid w:val="009C7627"/>
    <w:rsid w:val="009D0939"/>
    <w:rsid w:val="009D1006"/>
    <w:rsid w:val="009D1C42"/>
    <w:rsid w:val="009D1EF6"/>
    <w:rsid w:val="009D5313"/>
    <w:rsid w:val="009D67FC"/>
    <w:rsid w:val="009D6CDE"/>
    <w:rsid w:val="009D73A1"/>
    <w:rsid w:val="009D7847"/>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C2"/>
    <w:rsid w:val="00A36E46"/>
    <w:rsid w:val="00A3753E"/>
    <w:rsid w:val="00A45E2D"/>
    <w:rsid w:val="00A46B6D"/>
    <w:rsid w:val="00A470D1"/>
    <w:rsid w:val="00A47120"/>
    <w:rsid w:val="00A47849"/>
    <w:rsid w:val="00A5212F"/>
    <w:rsid w:val="00A57494"/>
    <w:rsid w:val="00A602CA"/>
    <w:rsid w:val="00A60AAA"/>
    <w:rsid w:val="00A61442"/>
    <w:rsid w:val="00A62EEE"/>
    <w:rsid w:val="00A633AC"/>
    <w:rsid w:val="00A633C2"/>
    <w:rsid w:val="00A63855"/>
    <w:rsid w:val="00A66151"/>
    <w:rsid w:val="00A669B3"/>
    <w:rsid w:val="00A77A53"/>
    <w:rsid w:val="00A83BB9"/>
    <w:rsid w:val="00A84254"/>
    <w:rsid w:val="00A859C0"/>
    <w:rsid w:val="00A877BA"/>
    <w:rsid w:val="00A90D6D"/>
    <w:rsid w:val="00A919FE"/>
    <w:rsid w:val="00A923B9"/>
    <w:rsid w:val="00A94EBE"/>
    <w:rsid w:val="00A95A10"/>
    <w:rsid w:val="00A96B84"/>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53EA"/>
    <w:rsid w:val="00AB5DFC"/>
    <w:rsid w:val="00AC024E"/>
    <w:rsid w:val="00AC07F0"/>
    <w:rsid w:val="00AC35FA"/>
    <w:rsid w:val="00AC3ACC"/>
    <w:rsid w:val="00AC4947"/>
    <w:rsid w:val="00AC4D03"/>
    <w:rsid w:val="00AC6D9A"/>
    <w:rsid w:val="00AC72DE"/>
    <w:rsid w:val="00AD1D81"/>
    <w:rsid w:val="00AD45DF"/>
    <w:rsid w:val="00AD46A2"/>
    <w:rsid w:val="00AD4762"/>
    <w:rsid w:val="00AD71C0"/>
    <w:rsid w:val="00AD7BF3"/>
    <w:rsid w:val="00AE0C7A"/>
    <w:rsid w:val="00AE4109"/>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213"/>
    <w:rsid w:val="00B426A1"/>
    <w:rsid w:val="00B42DB9"/>
    <w:rsid w:val="00B45929"/>
    <w:rsid w:val="00B50729"/>
    <w:rsid w:val="00B52E5C"/>
    <w:rsid w:val="00B53CD5"/>
    <w:rsid w:val="00B57E1A"/>
    <w:rsid w:val="00B57E30"/>
    <w:rsid w:val="00B617C6"/>
    <w:rsid w:val="00B63921"/>
    <w:rsid w:val="00B64785"/>
    <w:rsid w:val="00B67126"/>
    <w:rsid w:val="00B71FF1"/>
    <w:rsid w:val="00B73BFE"/>
    <w:rsid w:val="00B746CC"/>
    <w:rsid w:val="00B747D4"/>
    <w:rsid w:val="00B75184"/>
    <w:rsid w:val="00B75C7D"/>
    <w:rsid w:val="00B76346"/>
    <w:rsid w:val="00B76592"/>
    <w:rsid w:val="00B77C43"/>
    <w:rsid w:val="00B802AD"/>
    <w:rsid w:val="00B80FD2"/>
    <w:rsid w:val="00B81468"/>
    <w:rsid w:val="00B82807"/>
    <w:rsid w:val="00B83D18"/>
    <w:rsid w:val="00B86B9F"/>
    <w:rsid w:val="00B86CB8"/>
    <w:rsid w:val="00B87209"/>
    <w:rsid w:val="00B87B99"/>
    <w:rsid w:val="00B87DB1"/>
    <w:rsid w:val="00B906CA"/>
    <w:rsid w:val="00B908A7"/>
    <w:rsid w:val="00B9367E"/>
    <w:rsid w:val="00B94305"/>
    <w:rsid w:val="00B9434C"/>
    <w:rsid w:val="00B95850"/>
    <w:rsid w:val="00B96408"/>
    <w:rsid w:val="00BA03B4"/>
    <w:rsid w:val="00BA3A0F"/>
    <w:rsid w:val="00BA3BA9"/>
    <w:rsid w:val="00BA4E50"/>
    <w:rsid w:val="00BA7EA2"/>
    <w:rsid w:val="00BB212D"/>
    <w:rsid w:val="00BB6533"/>
    <w:rsid w:val="00BC0C42"/>
    <w:rsid w:val="00BC28A2"/>
    <w:rsid w:val="00BC402B"/>
    <w:rsid w:val="00BC47BE"/>
    <w:rsid w:val="00BC5B95"/>
    <w:rsid w:val="00BD0499"/>
    <w:rsid w:val="00BD1F4C"/>
    <w:rsid w:val="00BD2C78"/>
    <w:rsid w:val="00BD3060"/>
    <w:rsid w:val="00BD455A"/>
    <w:rsid w:val="00BD4D7C"/>
    <w:rsid w:val="00BD4F54"/>
    <w:rsid w:val="00BD5509"/>
    <w:rsid w:val="00BD6417"/>
    <w:rsid w:val="00BD68C8"/>
    <w:rsid w:val="00BE1493"/>
    <w:rsid w:val="00BE1503"/>
    <w:rsid w:val="00BE1F3D"/>
    <w:rsid w:val="00BE3307"/>
    <w:rsid w:val="00BE4EA9"/>
    <w:rsid w:val="00BE5E26"/>
    <w:rsid w:val="00BE7817"/>
    <w:rsid w:val="00BF122D"/>
    <w:rsid w:val="00BF1E04"/>
    <w:rsid w:val="00BF25EA"/>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CF9"/>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DAB"/>
    <w:rsid w:val="00C80475"/>
    <w:rsid w:val="00C83963"/>
    <w:rsid w:val="00C84024"/>
    <w:rsid w:val="00C854FA"/>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B7A71"/>
    <w:rsid w:val="00CC2496"/>
    <w:rsid w:val="00CC2B81"/>
    <w:rsid w:val="00CC5099"/>
    <w:rsid w:val="00CC5E71"/>
    <w:rsid w:val="00CD00D1"/>
    <w:rsid w:val="00CD0692"/>
    <w:rsid w:val="00CD2A55"/>
    <w:rsid w:val="00CD4233"/>
    <w:rsid w:val="00CD7DA1"/>
    <w:rsid w:val="00CE299A"/>
    <w:rsid w:val="00CE2AB5"/>
    <w:rsid w:val="00CE35BB"/>
    <w:rsid w:val="00CE5797"/>
    <w:rsid w:val="00CE7FC7"/>
    <w:rsid w:val="00CF05AF"/>
    <w:rsid w:val="00CF10CC"/>
    <w:rsid w:val="00CF13DA"/>
    <w:rsid w:val="00CF314C"/>
    <w:rsid w:val="00CF32F4"/>
    <w:rsid w:val="00CF3667"/>
    <w:rsid w:val="00CF398E"/>
    <w:rsid w:val="00CF3A49"/>
    <w:rsid w:val="00CF3DE5"/>
    <w:rsid w:val="00CF5986"/>
    <w:rsid w:val="00CF59DB"/>
    <w:rsid w:val="00CF5A31"/>
    <w:rsid w:val="00CF6CFF"/>
    <w:rsid w:val="00D011C4"/>
    <w:rsid w:val="00D01435"/>
    <w:rsid w:val="00D0249D"/>
    <w:rsid w:val="00D03519"/>
    <w:rsid w:val="00D05242"/>
    <w:rsid w:val="00D058DD"/>
    <w:rsid w:val="00D05F79"/>
    <w:rsid w:val="00D07F70"/>
    <w:rsid w:val="00D13F4E"/>
    <w:rsid w:val="00D14AB7"/>
    <w:rsid w:val="00D14C9F"/>
    <w:rsid w:val="00D15A4C"/>
    <w:rsid w:val="00D16A8E"/>
    <w:rsid w:val="00D226E3"/>
    <w:rsid w:val="00D239DD"/>
    <w:rsid w:val="00D23FED"/>
    <w:rsid w:val="00D245F7"/>
    <w:rsid w:val="00D25704"/>
    <w:rsid w:val="00D30719"/>
    <w:rsid w:val="00D30DBF"/>
    <w:rsid w:val="00D36A88"/>
    <w:rsid w:val="00D402F8"/>
    <w:rsid w:val="00D40AF7"/>
    <w:rsid w:val="00D42FF5"/>
    <w:rsid w:val="00D43637"/>
    <w:rsid w:val="00D44CB5"/>
    <w:rsid w:val="00D467ED"/>
    <w:rsid w:val="00D4695A"/>
    <w:rsid w:val="00D47429"/>
    <w:rsid w:val="00D508DE"/>
    <w:rsid w:val="00D5113E"/>
    <w:rsid w:val="00D5289E"/>
    <w:rsid w:val="00D548A5"/>
    <w:rsid w:val="00D555EB"/>
    <w:rsid w:val="00D55C8B"/>
    <w:rsid w:val="00D55DBB"/>
    <w:rsid w:val="00D6157B"/>
    <w:rsid w:val="00D61DFD"/>
    <w:rsid w:val="00D6243E"/>
    <w:rsid w:val="00D62517"/>
    <w:rsid w:val="00D63226"/>
    <w:rsid w:val="00D648DD"/>
    <w:rsid w:val="00D64B1E"/>
    <w:rsid w:val="00D6715C"/>
    <w:rsid w:val="00D70861"/>
    <w:rsid w:val="00D71133"/>
    <w:rsid w:val="00D712EF"/>
    <w:rsid w:val="00D72183"/>
    <w:rsid w:val="00D72F83"/>
    <w:rsid w:val="00D74673"/>
    <w:rsid w:val="00D758B5"/>
    <w:rsid w:val="00D77875"/>
    <w:rsid w:val="00D80E8D"/>
    <w:rsid w:val="00D80FC6"/>
    <w:rsid w:val="00D81534"/>
    <w:rsid w:val="00D81BA5"/>
    <w:rsid w:val="00D81D4D"/>
    <w:rsid w:val="00D81FBA"/>
    <w:rsid w:val="00D838D4"/>
    <w:rsid w:val="00D83C6F"/>
    <w:rsid w:val="00D83D00"/>
    <w:rsid w:val="00D84E66"/>
    <w:rsid w:val="00D84E9E"/>
    <w:rsid w:val="00D85332"/>
    <w:rsid w:val="00D85F0F"/>
    <w:rsid w:val="00D861DB"/>
    <w:rsid w:val="00D86938"/>
    <w:rsid w:val="00D87051"/>
    <w:rsid w:val="00D90A97"/>
    <w:rsid w:val="00D9239C"/>
    <w:rsid w:val="00D9291A"/>
    <w:rsid w:val="00D93789"/>
    <w:rsid w:val="00D95249"/>
    <w:rsid w:val="00D96E4C"/>
    <w:rsid w:val="00D976D6"/>
    <w:rsid w:val="00DA34BD"/>
    <w:rsid w:val="00DA4C1D"/>
    <w:rsid w:val="00DA6CA3"/>
    <w:rsid w:val="00DA7298"/>
    <w:rsid w:val="00DA7ACE"/>
    <w:rsid w:val="00DB18CE"/>
    <w:rsid w:val="00DB2DE6"/>
    <w:rsid w:val="00DB4280"/>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334D"/>
    <w:rsid w:val="00E04095"/>
    <w:rsid w:val="00E0619E"/>
    <w:rsid w:val="00E06AF0"/>
    <w:rsid w:val="00E1129C"/>
    <w:rsid w:val="00E1162F"/>
    <w:rsid w:val="00E11A04"/>
    <w:rsid w:val="00E1385E"/>
    <w:rsid w:val="00E214CA"/>
    <w:rsid w:val="00E218A2"/>
    <w:rsid w:val="00E21BA8"/>
    <w:rsid w:val="00E22904"/>
    <w:rsid w:val="00E22913"/>
    <w:rsid w:val="00E23225"/>
    <w:rsid w:val="00E26B63"/>
    <w:rsid w:val="00E2763D"/>
    <w:rsid w:val="00E27CED"/>
    <w:rsid w:val="00E31837"/>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60D54"/>
    <w:rsid w:val="00E613B3"/>
    <w:rsid w:val="00E646DD"/>
    <w:rsid w:val="00E649B1"/>
    <w:rsid w:val="00E655D0"/>
    <w:rsid w:val="00E666B2"/>
    <w:rsid w:val="00E6749C"/>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668"/>
    <w:rsid w:val="00EB38E1"/>
    <w:rsid w:val="00EB3B12"/>
    <w:rsid w:val="00EB5394"/>
    <w:rsid w:val="00EB6038"/>
    <w:rsid w:val="00EB71E3"/>
    <w:rsid w:val="00EC08FF"/>
    <w:rsid w:val="00EC1548"/>
    <w:rsid w:val="00EC2A7F"/>
    <w:rsid w:val="00EC39CF"/>
    <w:rsid w:val="00EC54A5"/>
    <w:rsid w:val="00EC5B15"/>
    <w:rsid w:val="00EC612B"/>
    <w:rsid w:val="00EC6311"/>
    <w:rsid w:val="00EC7F67"/>
    <w:rsid w:val="00ED0CBF"/>
    <w:rsid w:val="00ED27FF"/>
    <w:rsid w:val="00ED3BB3"/>
    <w:rsid w:val="00ED4345"/>
    <w:rsid w:val="00ED537C"/>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EF6DD7"/>
    <w:rsid w:val="00F04E53"/>
    <w:rsid w:val="00F0567C"/>
    <w:rsid w:val="00F10722"/>
    <w:rsid w:val="00F1341D"/>
    <w:rsid w:val="00F14867"/>
    <w:rsid w:val="00F17689"/>
    <w:rsid w:val="00F17DBA"/>
    <w:rsid w:val="00F23A3D"/>
    <w:rsid w:val="00F276B0"/>
    <w:rsid w:val="00F278CB"/>
    <w:rsid w:val="00F32565"/>
    <w:rsid w:val="00F32649"/>
    <w:rsid w:val="00F32AB5"/>
    <w:rsid w:val="00F32D58"/>
    <w:rsid w:val="00F3323C"/>
    <w:rsid w:val="00F3506B"/>
    <w:rsid w:val="00F35C00"/>
    <w:rsid w:val="00F37DAA"/>
    <w:rsid w:val="00F41B94"/>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659EB"/>
    <w:rsid w:val="00F71028"/>
    <w:rsid w:val="00F712FC"/>
    <w:rsid w:val="00F723C2"/>
    <w:rsid w:val="00F731DE"/>
    <w:rsid w:val="00F74929"/>
    <w:rsid w:val="00F8014A"/>
    <w:rsid w:val="00F805C1"/>
    <w:rsid w:val="00F80DF6"/>
    <w:rsid w:val="00F81183"/>
    <w:rsid w:val="00F83BC7"/>
    <w:rsid w:val="00F84DBD"/>
    <w:rsid w:val="00F8662B"/>
    <w:rsid w:val="00F919C3"/>
    <w:rsid w:val="00F91C24"/>
    <w:rsid w:val="00F925B7"/>
    <w:rsid w:val="00F94011"/>
    <w:rsid w:val="00F96992"/>
    <w:rsid w:val="00FA150A"/>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3E97"/>
    <w:rsid w:val="00FC425E"/>
    <w:rsid w:val="00FC5C53"/>
    <w:rsid w:val="00FC6486"/>
    <w:rsid w:val="00FC7B28"/>
    <w:rsid w:val="00FD0040"/>
    <w:rsid w:val="00FD02B3"/>
    <w:rsid w:val="00FD0379"/>
    <w:rsid w:val="00FD1653"/>
    <w:rsid w:val="00FD1AC9"/>
    <w:rsid w:val="00FD1ACC"/>
    <w:rsid w:val="00FD2395"/>
    <w:rsid w:val="00FD2CBB"/>
    <w:rsid w:val="00FD5CD4"/>
    <w:rsid w:val="00FD72C3"/>
    <w:rsid w:val="00FD766E"/>
    <w:rsid w:val="00FE03EA"/>
    <w:rsid w:val="00FE0B3A"/>
    <w:rsid w:val="00FE0D33"/>
    <w:rsid w:val="00FE3BDC"/>
    <w:rsid w:val="00FE5287"/>
    <w:rsid w:val="00FE6156"/>
    <w:rsid w:val="00FE649D"/>
    <w:rsid w:val="00FE6795"/>
    <w:rsid w:val="00FF06C2"/>
    <w:rsid w:val="00FF199B"/>
    <w:rsid w:val="00FF2F2D"/>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5D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F9091-A9E7-402A-9166-2C9BE5B6F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2017-05-15T19:42:00Z</dcterms:created>
  <dcterms:modified xsi:type="dcterms:W3CDTF">2017-05-15T19:42:00Z</dcterms:modified>
</cp:coreProperties>
</file>